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附件9</w:t>
      </w:r>
    </w:p>
    <w:bookmarkEnd w:id="0"/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青浦区高技能人才技能成才补贴申请表</w:t>
      </w:r>
      <w:r>
        <w:rPr>
          <w:rFonts w:hint="eastAsia"/>
          <w:b/>
          <w:bCs/>
          <w:sz w:val="28"/>
          <w:szCs w:val="28"/>
        </w:rPr>
        <w:t>（院校毕业学年学生）</w:t>
      </w:r>
    </w:p>
    <w:tbl>
      <w:tblPr>
        <w:tblStyle w:val="6"/>
        <w:tblW w:w="9162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107"/>
        <w:gridCol w:w="1720"/>
        <w:gridCol w:w="709"/>
        <w:gridCol w:w="86"/>
        <w:gridCol w:w="2096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申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请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位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210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申请单位（公章）</w:t>
            </w:r>
          </w:p>
        </w:tc>
        <w:tc>
          <w:tcPr>
            <w:tcW w:w="6419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评价认定项目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评价认定等级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申报评价批号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发证日期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评价考核人数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获证人数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补贴标准（元/人）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申请补贴金额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7" w:hRule="atLeast"/>
        </w:trPr>
        <w:tc>
          <w:tcPr>
            <w:tcW w:w="636" w:type="dxa"/>
            <w:vMerge w:val="continue"/>
            <w:tcBorders>
              <w:left w:val="single" w:color="auto" w:sz="12" w:space="0"/>
              <w:bottom w:val="doub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26" w:type="dxa"/>
            <w:gridSpan w:val="6"/>
            <w:tcBorders>
              <w:top w:val="nil"/>
              <w:bottom w:val="double" w:color="auto" w:sz="4" w:space="0"/>
              <w:right w:val="single" w:color="auto" w:sz="12" w:space="0"/>
            </w:tcBorders>
          </w:tcPr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申请单位承诺如实提交有关材料和反映真实情况，并对申请材料实质内容的真实性负责，补贴经费发放至学生个人银行账户；如有虚报、冒领、重复申领补贴的情形，本单位愿意</w:t>
            </w:r>
            <w:r>
              <w:rPr>
                <w:rFonts w:ascii="宋体" w:hAnsi="宋体"/>
                <w:sz w:val="21"/>
                <w:szCs w:val="21"/>
              </w:rPr>
              <w:t>承担相应的法律责任。</w:t>
            </w:r>
          </w:p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360" w:lineRule="atLeast"/>
              <w:ind w:firstLine="3990" w:firstLineChars="19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  </w:t>
            </w:r>
          </w:p>
          <w:p>
            <w:pPr>
              <w:spacing w:line="360" w:lineRule="atLeast"/>
              <w:ind w:firstLine="3780" w:firstLineChars="18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9162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区人力资源和社会保障部门审核意见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5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区就促中心意见</w:t>
            </w:r>
          </w:p>
        </w:tc>
        <w:tc>
          <w:tcPr>
            <w:tcW w:w="852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</w:rPr>
              <w:t>经审核，拟同意补贴人数：</w:t>
            </w:r>
            <w:r>
              <w:rPr>
                <w:rFonts w:hint="eastAsia" w:ascii="宋体" w:hAnsi="宋体"/>
                <w:b/>
                <w:u w:val="single"/>
              </w:rPr>
              <w:t xml:space="preserve">        </w:t>
            </w:r>
            <w:r>
              <w:rPr>
                <w:rFonts w:hint="eastAsia" w:ascii="宋体" w:hAnsi="宋体"/>
                <w:b/>
              </w:rPr>
              <w:t>人，拟同意补贴金额</w:t>
            </w:r>
            <w:r>
              <w:rPr>
                <w:rFonts w:hint="eastAsia" w:ascii="宋体" w:hAnsi="宋体"/>
                <w:b/>
                <w:u w:val="single"/>
              </w:rPr>
              <w:t xml:space="preserve">        </w:t>
            </w:r>
            <w:r>
              <w:rPr>
                <w:rFonts w:hint="eastAsia" w:ascii="宋体" w:hAnsi="宋体"/>
                <w:b/>
              </w:rPr>
              <w:t>元。资金从地方教育附加专项资金列支。</w:t>
            </w:r>
          </w:p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经办人：　　　                        科室负责人：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年  月  日                                   年  月  日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分管主任：                            主任（单位盖章）：</w:t>
            </w:r>
          </w:p>
          <w:p>
            <w:pPr>
              <w:spacing w:line="400" w:lineRule="exact"/>
              <w:ind w:firstLine="1560" w:firstLineChars="65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年  月  日                                   年  月  日</w:t>
            </w:r>
            <w:r>
              <w:rPr>
                <w:rFonts w:hint="eastAsia" w:ascii="宋体" w:hAnsi="宋体"/>
              </w:rPr>
              <w:t xml:space="preserve">　　　　　　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2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局分管领导意见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分管局长：</w:t>
            </w:r>
          </w:p>
          <w:p>
            <w:pPr>
              <w:spacing w:line="400" w:lineRule="exact"/>
              <w:ind w:firstLine="1680" w:firstLineChars="7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 年  月   日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</w:rPr>
            </w:pPr>
          </w:p>
          <w:p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局主要领导意见</w:t>
            </w:r>
          </w:p>
          <w:p>
            <w:pPr>
              <w:spacing w:line="30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39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局长：</w:t>
            </w:r>
          </w:p>
          <w:p>
            <w:pPr>
              <w:spacing w:line="400" w:lineRule="exact"/>
              <w:ind w:firstLine="1920" w:firstLineChars="8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年  月   日</w:t>
            </w:r>
          </w:p>
        </w:tc>
      </w:tr>
    </w:tbl>
    <w:p>
      <w:pPr>
        <w:spacing w:line="40" w:lineRule="exact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说明：本表一式四份，申请单位、区就业促进中心、区人社局职建科、区人社局资金发放部门各执一份。</w:t>
      </w:r>
    </w:p>
    <w:sectPr>
      <w:pgSz w:w="11906" w:h="16838"/>
      <w:pgMar w:top="1246" w:right="1474" w:bottom="312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2ZDgwZTRhZDA4MjRhZTg0MmY2MmI1NmIyYTM1MzQifQ=="/>
  </w:docVars>
  <w:rsids>
    <w:rsidRoot w:val="00F01D1D"/>
    <w:rsid w:val="000621A5"/>
    <w:rsid w:val="00094160"/>
    <w:rsid w:val="000C2CB7"/>
    <w:rsid w:val="000C7A0B"/>
    <w:rsid w:val="000E4055"/>
    <w:rsid w:val="000E4117"/>
    <w:rsid w:val="000F3619"/>
    <w:rsid w:val="001121BE"/>
    <w:rsid w:val="001635D1"/>
    <w:rsid w:val="00202F81"/>
    <w:rsid w:val="0022001B"/>
    <w:rsid w:val="00247F5B"/>
    <w:rsid w:val="00250702"/>
    <w:rsid w:val="002569A7"/>
    <w:rsid w:val="00266C29"/>
    <w:rsid w:val="00277E3F"/>
    <w:rsid w:val="002F545A"/>
    <w:rsid w:val="00305C56"/>
    <w:rsid w:val="00367AB4"/>
    <w:rsid w:val="00390F82"/>
    <w:rsid w:val="003E17F6"/>
    <w:rsid w:val="003E4850"/>
    <w:rsid w:val="0044783A"/>
    <w:rsid w:val="00452F43"/>
    <w:rsid w:val="004B126D"/>
    <w:rsid w:val="004D4594"/>
    <w:rsid w:val="004F5FBE"/>
    <w:rsid w:val="00511193"/>
    <w:rsid w:val="00595E79"/>
    <w:rsid w:val="00612F58"/>
    <w:rsid w:val="0065106E"/>
    <w:rsid w:val="00675EDC"/>
    <w:rsid w:val="00691768"/>
    <w:rsid w:val="006E0BBB"/>
    <w:rsid w:val="00734614"/>
    <w:rsid w:val="007371F1"/>
    <w:rsid w:val="00770160"/>
    <w:rsid w:val="007731BD"/>
    <w:rsid w:val="007D01E2"/>
    <w:rsid w:val="0084227E"/>
    <w:rsid w:val="008647B4"/>
    <w:rsid w:val="00882694"/>
    <w:rsid w:val="00891C34"/>
    <w:rsid w:val="008D7458"/>
    <w:rsid w:val="008D76BF"/>
    <w:rsid w:val="008E1597"/>
    <w:rsid w:val="009017B2"/>
    <w:rsid w:val="009366C4"/>
    <w:rsid w:val="0096476A"/>
    <w:rsid w:val="00986C11"/>
    <w:rsid w:val="009D25A2"/>
    <w:rsid w:val="009F0C5D"/>
    <w:rsid w:val="00A0078F"/>
    <w:rsid w:val="00A03944"/>
    <w:rsid w:val="00A2617C"/>
    <w:rsid w:val="00A30AC3"/>
    <w:rsid w:val="00A85995"/>
    <w:rsid w:val="00A86A21"/>
    <w:rsid w:val="00A901BB"/>
    <w:rsid w:val="00AB52B3"/>
    <w:rsid w:val="00AF7197"/>
    <w:rsid w:val="00B05CF2"/>
    <w:rsid w:val="00B223CE"/>
    <w:rsid w:val="00B71EB3"/>
    <w:rsid w:val="00BA4F11"/>
    <w:rsid w:val="00BB3178"/>
    <w:rsid w:val="00BC79BE"/>
    <w:rsid w:val="00BF03B5"/>
    <w:rsid w:val="00C35A20"/>
    <w:rsid w:val="00C8379D"/>
    <w:rsid w:val="00CB0492"/>
    <w:rsid w:val="00CB6FD0"/>
    <w:rsid w:val="00CC0749"/>
    <w:rsid w:val="00CC3FB8"/>
    <w:rsid w:val="00CD41B3"/>
    <w:rsid w:val="00CE158D"/>
    <w:rsid w:val="00D02284"/>
    <w:rsid w:val="00D1586C"/>
    <w:rsid w:val="00D45330"/>
    <w:rsid w:val="00D46686"/>
    <w:rsid w:val="00D47964"/>
    <w:rsid w:val="00D914B9"/>
    <w:rsid w:val="00DB583A"/>
    <w:rsid w:val="00DD2342"/>
    <w:rsid w:val="00E22700"/>
    <w:rsid w:val="00E6321F"/>
    <w:rsid w:val="00E71AB5"/>
    <w:rsid w:val="00EA5BE6"/>
    <w:rsid w:val="00EB31ED"/>
    <w:rsid w:val="00F01D1D"/>
    <w:rsid w:val="00F20367"/>
    <w:rsid w:val="00F36387"/>
    <w:rsid w:val="00F67424"/>
    <w:rsid w:val="00F74F9E"/>
    <w:rsid w:val="00F75B08"/>
    <w:rsid w:val="00F8711F"/>
    <w:rsid w:val="00F92D38"/>
    <w:rsid w:val="00FA4B54"/>
    <w:rsid w:val="082F2B81"/>
    <w:rsid w:val="0A4D13AF"/>
    <w:rsid w:val="0CAE4A9E"/>
    <w:rsid w:val="1A614B67"/>
    <w:rsid w:val="1CB02232"/>
    <w:rsid w:val="2D48508B"/>
    <w:rsid w:val="359A53D6"/>
    <w:rsid w:val="3C955618"/>
    <w:rsid w:val="5828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720" w:firstLineChars="200"/>
    </w:pPr>
    <w:rPr>
      <w:sz w:val="36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sheca</Company>
  <Pages>1</Pages>
  <Words>111</Words>
  <Characters>633</Characters>
  <Lines>5</Lines>
  <Paragraphs>1</Paragraphs>
  <TotalTime>1</TotalTime>
  <ScaleCrop>false</ScaleCrop>
  <LinksUpToDate>false</LinksUpToDate>
  <CharactersWithSpaces>743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2022-11-16T06:09:00Z</dcterms:created>
  <dc:creator>SHC</dc:creator>
  <cp:lastModifiedBy>Administrator</cp:lastModifiedBy>
  <cp:lastPrinted>2024-03-19T02:46:59Z</cp:lastPrinted>
  <dcterms:modified xsi:type="dcterms:W3CDTF">2024-03-19T02:47:48Z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D8B63A06368B4C44B821094C2A5E1D2A</vt:lpwstr>
  </property>
</Properties>
</file>